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95E6" w14:textId="77777777" w:rsidR="00C02AE6" w:rsidRPr="00196839" w:rsidRDefault="00000000">
      <w:pPr>
        <w:spacing w:line="600" w:lineRule="exact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 w:rsidRPr="00196839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天津市律师协会申请律师执业人员</w:t>
      </w:r>
    </w:p>
    <w:p w14:paraId="28689889" w14:textId="77777777" w:rsidR="00C02AE6" w:rsidRDefault="00000000">
      <w:pPr>
        <w:spacing w:line="600" w:lineRule="exact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 w:rsidRPr="00196839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面试考官报名表</w:t>
      </w:r>
    </w:p>
    <w:p w14:paraId="001288F4" w14:textId="77777777" w:rsidR="00196839" w:rsidRPr="00196839" w:rsidRDefault="00196839">
      <w:pPr>
        <w:spacing w:line="600" w:lineRule="exact"/>
        <w:jc w:val="center"/>
        <w:rPr>
          <w:rFonts w:asciiTheme="majorEastAsia" w:eastAsiaTheme="majorEastAsia" w:hAnsiTheme="majorEastAsia" w:cs="宋体" w:hint="eastAsia"/>
          <w:kern w:val="0"/>
          <w:sz w:val="44"/>
          <w:szCs w:val="44"/>
        </w:rPr>
      </w:pP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0"/>
        <w:gridCol w:w="989"/>
        <w:gridCol w:w="998"/>
        <w:gridCol w:w="396"/>
        <w:gridCol w:w="454"/>
        <w:gridCol w:w="27"/>
        <w:gridCol w:w="907"/>
        <w:gridCol w:w="2103"/>
      </w:tblGrid>
      <w:tr w:rsidR="00C02AE6" w:rsidRPr="00196839" w14:paraId="6C26B5F9" w14:textId="77777777" w:rsidTr="00196839">
        <w:tc>
          <w:tcPr>
            <w:tcW w:w="1526" w:type="dxa"/>
          </w:tcPr>
          <w:p w14:paraId="4FB07C89" w14:textId="77777777" w:rsidR="00C02AE6" w:rsidRPr="00196839" w:rsidRDefault="000000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130" w:type="dxa"/>
          </w:tcPr>
          <w:p w14:paraId="40A67986" w14:textId="77777777" w:rsidR="00C02AE6" w:rsidRPr="00196839" w:rsidRDefault="00C02A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9" w:type="dxa"/>
          </w:tcPr>
          <w:p w14:paraId="4D90D6C8" w14:textId="77777777" w:rsidR="00C02AE6" w:rsidRPr="00196839" w:rsidRDefault="000000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998" w:type="dxa"/>
          </w:tcPr>
          <w:p w14:paraId="488C8CF9" w14:textId="77777777" w:rsidR="00C02AE6" w:rsidRPr="00196839" w:rsidRDefault="00C02A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77" w:type="dxa"/>
            <w:gridSpan w:val="3"/>
          </w:tcPr>
          <w:p w14:paraId="53090FE3" w14:textId="77777777" w:rsidR="00C02AE6" w:rsidRPr="00196839" w:rsidRDefault="000000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民族</w:t>
            </w:r>
          </w:p>
        </w:tc>
        <w:tc>
          <w:tcPr>
            <w:tcW w:w="907" w:type="dxa"/>
          </w:tcPr>
          <w:p w14:paraId="1DB352BB" w14:textId="77777777" w:rsidR="00C02AE6" w:rsidRPr="00196839" w:rsidRDefault="00C02A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03" w:type="dxa"/>
            <w:vMerge w:val="restart"/>
            <w:vAlign w:val="center"/>
          </w:tcPr>
          <w:p w14:paraId="03798C8E" w14:textId="77777777" w:rsidR="00C02AE6" w:rsidRPr="00196839" w:rsidRDefault="0000000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6839">
              <w:rPr>
                <w:rFonts w:asciiTheme="majorEastAsia" w:eastAsiaTheme="majorEastAsia" w:hAnsiTheme="majorEastAsia" w:hint="eastAsia"/>
                <w:szCs w:val="21"/>
              </w:rPr>
              <w:t>照片</w:t>
            </w:r>
          </w:p>
          <w:p w14:paraId="6911D509" w14:textId="77777777" w:rsidR="00C02AE6" w:rsidRPr="00196839" w:rsidRDefault="0000000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6839">
              <w:rPr>
                <w:rFonts w:asciiTheme="majorEastAsia" w:eastAsiaTheme="majorEastAsia" w:hAnsiTheme="majorEastAsia" w:hint="eastAsia"/>
                <w:szCs w:val="21"/>
              </w:rPr>
              <w:t>（免冠彩色二寸）</w:t>
            </w:r>
          </w:p>
        </w:tc>
      </w:tr>
      <w:tr w:rsidR="00C02AE6" w:rsidRPr="00196839" w14:paraId="10EC0751" w14:textId="77777777" w:rsidTr="00196839">
        <w:tc>
          <w:tcPr>
            <w:tcW w:w="1526" w:type="dxa"/>
          </w:tcPr>
          <w:p w14:paraId="24200D64" w14:textId="77777777" w:rsidR="00C02AE6" w:rsidRPr="00196839" w:rsidRDefault="000000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出生年月</w:t>
            </w:r>
          </w:p>
        </w:tc>
        <w:tc>
          <w:tcPr>
            <w:tcW w:w="1130" w:type="dxa"/>
          </w:tcPr>
          <w:p w14:paraId="7CAE7996" w14:textId="77777777" w:rsidR="00C02AE6" w:rsidRPr="00196839" w:rsidRDefault="00C02A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7" w:type="dxa"/>
            <w:gridSpan w:val="2"/>
          </w:tcPr>
          <w:p w14:paraId="4C7B5B8A" w14:textId="77777777" w:rsidR="00C02AE6" w:rsidRPr="00196839" w:rsidRDefault="000000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文化程度</w:t>
            </w:r>
          </w:p>
        </w:tc>
        <w:tc>
          <w:tcPr>
            <w:tcW w:w="1784" w:type="dxa"/>
            <w:gridSpan w:val="4"/>
          </w:tcPr>
          <w:p w14:paraId="33739447" w14:textId="77777777" w:rsidR="00C02AE6" w:rsidRPr="00196839" w:rsidRDefault="00C02A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14:paraId="740C24C8" w14:textId="77777777" w:rsidR="00C02AE6" w:rsidRPr="00196839" w:rsidRDefault="00C02A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2AE6" w:rsidRPr="00196839" w14:paraId="500B80F2" w14:textId="77777777" w:rsidTr="00196839">
        <w:tc>
          <w:tcPr>
            <w:tcW w:w="1526" w:type="dxa"/>
          </w:tcPr>
          <w:p w14:paraId="49E16F3D" w14:textId="77777777" w:rsidR="00C02AE6" w:rsidRPr="00196839" w:rsidRDefault="000000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政治面貌</w:t>
            </w:r>
          </w:p>
        </w:tc>
        <w:tc>
          <w:tcPr>
            <w:tcW w:w="1130" w:type="dxa"/>
          </w:tcPr>
          <w:p w14:paraId="68755591" w14:textId="77777777" w:rsidR="00C02AE6" w:rsidRPr="00196839" w:rsidRDefault="00C02A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7" w:type="dxa"/>
            <w:gridSpan w:val="2"/>
          </w:tcPr>
          <w:p w14:paraId="786096C8" w14:textId="77777777" w:rsidR="00C02AE6" w:rsidRPr="00196839" w:rsidRDefault="000000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执业年限</w:t>
            </w:r>
          </w:p>
        </w:tc>
        <w:tc>
          <w:tcPr>
            <w:tcW w:w="1784" w:type="dxa"/>
            <w:gridSpan w:val="4"/>
          </w:tcPr>
          <w:p w14:paraId="2C856135" w14:textId="77777777" w:rsidR="00C02AE6" w:rsidRPr="00196839" w:rsidRDefault="00C02A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14:paraId="13EEED1F" w14:textId="77777777" w:rsidR="00C02AE6" w:rsidRPr="00196839" w:rsidRDefault="00C02A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2AE6" w:rsidRPr="00196839" w14:paraId="1600130F" w14:textId="77777777" w:rsidTr="00196839">
        <w:tc>
          <w:tcPr>
            <w:tcW w:w="1526" w:type="dxa"/>
          </w:tcPr>
          <w:p w14:paraId="645EB714" w14:textId="77777777" w:rsidR="00C02AE6" w:rsidRPr="00196839" w:rsidRDefault="000000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所在律所</w:t>
            </w:r>
          </w:p>
        </w:tc>
        <w:tc>
          <w:tcPr>
            <w:tcW w:w="2119" w:type="dxa"/>
            <w:gridSpan w:val="2"/>
          </w:tcPr>
          <w:p w14:paraId="20A25B13" w14:textId="77777777" w:rsidR="00C02AE6" w:rsidRPr="00196839" w:rsidRDefault="00C02A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4" w:type="dxa"/>
            <w:gridSpan w:val="2"/>
          </w:tcPr>
          <w:p w14:paraId="0F8CB575" w14:textId="77777777" w:rsidR="00C02AE6" w:rsidRPr="00196839" w:rsidRDefault="000000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职务</w:t>
            </w:r>
          </w:p>
        </w:tc>
        <w:tc>
          <w:tcPr>
            <w:tcW w:w="1388" w:type="dxa"/>
            <w:gridSpan w:val="3"/>
          </w:tcPr>
          <w:p w14:paraId="2419FCE8" w14:textId="77777777" w:rsidR="00C02AE6" w:rsidRPr="00196839" w:rsidRDefault="00C02AE6">
            <w:pPr>
              <w:ind w:firstLineChars="200" w:firstLine="56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14:paraId="14081AFD" w14:textId="77777777" w:rsidR="00C02AE6" w:rsidRPr="00196839" w:rsidRDefault="00C02A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2AE6" w:rsidRPr="00196839" w14:paraId="44673A78" w14:textId="77777777">
        <w:tc>
          <w:tcPr>
            <w:tcW w:w="3645" w:type="dxa"/>
            <w:gridSpan w:val="3"/>
          </w:tcPr>
          <w:p w14:paraId="1BE7F44D" w14:textId="77777777" w:rsidR="00C02AE6" w:rsidRPr="00196839" w:rsidRDefault="000000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申报专业方向（选1-2个）</w:t>
            </w:r>
          </w:p>
        </w:tc>
        <w:tc>
          <w:tcPr>
            <w:tcW w:w="4885" w:type="dxa"/>
            <w:gridSpan w:val="6"/>
          </w:tcPr>
          <w:p w14:paraId="2C93FD40" w14:textId="716A4815" w:rsidR="00C02AE6" w:rsidRPr="00196839" w:rsidRDefault="000000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/>
                <w:sz w:val="28"/>
                <w:szCs w:val="28"/>
              </w:rPr>
              <w:sym w:font="Wingdings 2" w:char="00A3"/>
            </w: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民</w:t>
            </w:r>
            <w:r w:rsidR="00CB201C"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商</w:t>
            </w: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事</w:t>
            </w: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sym w:font="Wingdings 2" w:char="00A3"/>
            </w: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刑事</w:t>
            </w: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sym w:font="Wingdings 2" w:char="00A3"/>
            </w: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行政</w:t>
            </w: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sym w:font="Wingdings 2" w:char="00A3"/>
            </w: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非诉</w:t>
            </w:r>
          </w:p>
        </w:tc>
      </w:tr>
      <w:tr w:rsidR="00C02AE6" w:rsidRPr="00196839" w14:paraId="4FBCC07B" w14:textId="77777777">
        <w:tc>
          <w:tcPr>
            <w:tcW w:w="3645" w:type="dxa"/>
            <w:gridSpan w:val="3"/>
          </w:tcPr>
          <w:p w14:paraId="473AEC9A" w14:textId="5A1FDC43" w:rsidR="00C02AE6" w:rsidRPr="00196839" w:rsidRDefault="001968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</w:t>
            </w:r>
            <w:r w:rsidR="00C61912">
              <w:rPr>
                <w:rFonts w:asciiTheme="majorEastAsia" w:eastAsiaTheme="majorEastAsia" w:hAnsiTheme="majorEastAsia" w:hint="eastAsia"/>
                <w:sz w:val="28"/>
                <w:szCs w:val="28"/>
              </w:rPr>
              <w:t>获得专业领域评定证书</w:t>
            </w:r>
          </w:p>
        </w:tc>
        <w:tc>
          <w:tcPr>
            <w:tcW w:w="4885" w:type="dxa"/>
            <w:gridSpan w:val="6"/>
          </w:tcPr>
          <w:p w14:paraId="3A93B613" w14:textId="489D38FD" w:rsidR="00C02AE6" w:rsidRPr="00196839" w:rsidRDefault="00196839" w:rsidP="0019683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是（ </w:t>
            </w:r>
            <w:r w:rsidR="00C6191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：具体专业</w:t>
            </w: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     </w:t>
            </w: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否（  ）</w:t>
            </w:r>
          </w:p>
        </w:tc>
      </w:tr>
      <w:tr w:rsidR="00CB201C" w:rsidRPr="00196839" w14:paraId="3D8F5D91" w14:textId="77777777">
        <w:tc>
          <w:tcPr>
            <w:tcW w:w="3645" w:type="dxa"/>
            <w:gridSpan w:val="3"/>
          </w:tcPr>
          <w:p w14:paraId="56B879D7" w14:textId="3527BA26" w:rsidR="00CB201C" w:rsidRPr="00196839" w:rsidRDefault="001968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是否具有专业特长</w:t>
            </w:r>
          </w:p>
        </w:tc>
        <w:tc>
          <w:tcPr>
            <w:tcW w:w="4885" w:type="dxa"/>
            <w:gridSpan w:val="6"/>
          </w:tcPr>
          <w:p w14:paraId="7E271CF8" w14:textId="79829045" w:rsidR="00CB201C" w:rsidRPr="00196839" w:rsidRDefault="004C5FAA" w:rsidP="0019683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是（ </w:t>
            </w:r>
            <w:r w:rsidR="00196839"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）：</w:t>
            </w:r>
            <w:r w:rsidR="00196839"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具体专业</w:t>
            </w:r>
            <w:r w:rsidR="00196839" w:rsidRPr="00196839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     </w:t>
            </w: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否（  ）</w:t>
            </w:r>
          </w:p>
        </w:tc>
      </w:tr>
      <w:tr w:rsidR="00196839" w:rsidRPr="00196839" w14:paraId="3CDB2688" w14:textId="77777777">
        <w:tc>
          <w:tcPr>
            <w:tcW w:w="3645" w:type="dxa"/>
            <w:gridSpan w:val="3"/>
          </w:tcPr>
          <w:p w14:paraId="19C71AA8" w14:textId="50B536B2" w:rsidR="00196839" w:rsidRPr="00196839" w:rsidRDefault="0019683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曾经担任面试考官情况</w:t>
            </w: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ab/>
            </w:r>
          </w:p>
        </w:tc>
        <w:tc>
          <w:tcPr>
            <w:tcW w:w="4885" w:type="dxa"/>
            <w:gridSpan w:val="6"/>
          </w:tcPr>
          <w:p w14:paraId="06566E89" w14:textId="53002447" w:rsidR="00196839" w:rsidRPr="00196839" w:rsidRDefault="0019683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是（ ）  否（  ）</w:t>
            </w:r>
          </w:p>
        </w:tc>
      </w:tr>
      <w:tr w:rsidR="00C02AE6" w:rsidRPr="00196839" w14:paraId="18EA0635" w14:textId="77777777" w:rsidTr="00196839">
        <w:tc>
          <w:tcPr>
            <w:tcW w:w="1526" w:type="dxa"/>
          </w:tcPr>
          <w:p w14:paraId="173116C3" w14:textId="77777777" w:rsidR="00C02AE6" w:rsidRPr="00196839" w:rsidRDefault="000000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执业类型</w:t>
            </w:r>
          </w:p>
        </w:tc>
        <w:tc>
          <w:tcPr>
            <w:tcW w:w="2119" w:type="dxa"/>
            <w:gridSpan w:val="2"/>
          </w:tcPr>
          <w:p w14:paraId="5142F5C7" w14:textId="6C41518E" w:rsidR="00C02AE6" w:rsidRPr="00196839" w:rsidRDefault="001968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专职律师</w:t>
            </w:r>
          </w:p>
        </w:tc>
        <w:tc>
          <w:tcPr>
            <w:tcW w:w="1848" w:type="dxa"/>
            <w:gridSpan w:val="3"/>
          </w:tcPr>
          <w:p w14:paraId="10DBC350" w14:textId="77777777" w:rsidR="00C02AE6" w:rsidRPr="00196839" w:rsidRDefault="000000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手机号码</w:t>
            </w:r>
          </w:p>
        </w:tc>
        <w:tc>
          <w:tcPr>
            <w:tcW w:w="3037" w:type="dxa"/>
            <w:gridSpan w:val="3"/>
          </w:tcPr>
          <w:p w14:paraId="59E09CBE" w14:textId="77777777" w:rsidR="00C02AE6" w:rsidRPr="00196839" w:rsidRDefault="00C02A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2AE6" w:rsidRPr="00196839" w14:paraId="2A487B00" w14:textId="77777777">
        <w:trPr>
          <w:cantSplit/>
          <w:trHeight w:val="1701"/>
        </w:trPr>
        <w:tc>
          <w:tcPr>
            <w:tcW w:w="1526" w:type="dxa"/>
            <w:textDirection w:val="tbRlV"/>
            <w:vAlign w:val="center"/>
          </w:tcPr>
          <w:p w14:paraId="289ABE49" w14:textId="77777777" w:rsidR="00C02AE6" w:rsidRPr="00196839" w:rsidRDefault="00000000">
            <w:pPr>
              <w:ind w:left="113" w:right="113"/>
              <w:jc w:val="center"/>
              <w:rPr>
                <w:rFonts w:asciiTheme="majorEastAsia" w:eastAsiaTheme="majorEastAsia" w:hAnsiTheme="majorEastAsia"/>
                <w:spacing w:val="40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pacing w:val="40"/>
                <w:sz w:val="28"/>
                <w:szCs w:val="28"/>
              </w:rPr>
              <w:t>执业经历</w:t>
            </w:r>
          </w:p>
        </w:tc>
        <w:tc>
          <w:tcPr>
            <w:tcW w:w="7004" w:type="dxa"/>
            <w:gridSpan w:val="8"/>
          </w:tcPr>
          <w:p w14:paraId="5382D06F" w14:textId="77777777" w:rsidR="00C02AE6" w:rsidRPr="00196839" w:rsidRDefault="00C02AE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5C830AF7" w14:textId="77777777" w:rsidR="00C02AE6" w:rsidRPr="00196839" w:rsidRDefault="00C02AE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2AE6" w:rsidRPr="00196839" w14:paraId="27C4E163" w14:textId="77777777">
        <w:trPr>
          <w:cantSplit/>
          <w:trHeight w:val="1697"/>
        </w:trPr>
        <w:tc>
          <w:tcPr>
            <w:tcW w:w="1526" w:type="dxa"/>
            <w:textDirection w:val="tbRlV"/>
            <w:vAlign w:val="center"/>
          </w:tcPr>
          <w:p w14:paraId="39A37D9A" w14:textId="77777777" w:rsidR="00C02AE6" w:rsidRPr="00196839" w:rsidRDefault="00000000">
            <w:pPr>
              <w:ind w:left="113" w:right="113"/>
              <w:jc w:val="center"/>
              <w:rPr>
                <w:rFonts w:asciiTheme="majorEastAsia" w:eastAsiaTheme="majorEastAsia" w:hAnsiTheme="majorEastAsia"/>
                <w:spacing w:val="160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pacing w:val="40"/>
                <w:sz w:val="28"/>
                <w:szCs w:val="28"/>
              </w:rPr>
              <w:t>奖惩情况</w:t>
            </w:r>
          </w:p>
        </w:tc>
        <w:tc>
          <w:tcPr>
            <w:tcW w:w="7004" w:type="dxa"/>
            <w:gridSpan w:val="8"/>
          </w:tcPr>
          <w:p w14:paraId="5016452D" w14:textId="77777777" w:rsidR="00C02AE6" w:rsidRPr="00196839" w:rsidRDefault="000000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（包括受到的表彰、获得的荣誉、是否受到行业惩戒、目前是否受到投诉、是否列入失信名单等）</w:t>
            </w:r>
          </w:p>
          <w:p w14:paraId="0168AD16" w14:textId="77777777" w:rsidR="00C02AE6" w:rsidRPr="00196839" w:rsidRDefault="00C02AE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2AE6" w:rsidRPr="00196839" w14:paraId="01CE37F7" w14:textId="77777777">
        <w:trPr>
          <w:cantSplit/>
          <w:trHeight w:val="2924"/>
        </w:trPr>
        <w:tc>
          <w:tcPr>
            <w:tcW w:w="1526" w:type="dxa"/>
            <w:textDirection w:val="tbRlV"/>
            <w:vAlign w:val="center"/>
          </w:tcPr>
          <w:p w14:paraId="470755E0" w14:textId="77777777" w:rsidR="00C02AE6" w:rsidRPr="00196839" w:rsidRDefault="00000000">
            <w:pPr>
              <w:spacing w:line="340" w:lineRule="atLeast"/>
              <w:jc w:val="center"/>
              <w:rPr>
                <w:rFonts w:asciiTheme="majorEastAsia" w:eastAsiaTheme="majorEastAsia" w:hAnsiTheme="majorEastAsia"/>
                <w:spacing w:val="46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pacing w:val="46"/>
                <w:sz w:val="28"/>
                <w:szCs w:val="28"/>
              </w:rPr>
              <w:t>申报人承诺</w:t>
            </w:r>
          </w:p>
        </w:tc>
        <w:tc>
          <w:tcPr>
            <w:tcW w:w="7004" w:type="dxa"/>
            <w:gridSpan w:val="8"/>
          </w:tcPr>
          <w:p w14:paraId="7F765F94" w14:textId="77777777" w:rsidR="00C02AE6" w:rsidRPr="00196839" w:rsidRDefault="00000000">
            <w:pPr>
              <w:ind w:firstLineChars="200" w:firstLine="744"/>
              <w:rPr>
                <w:rFonts w:asciiTheme="majorEastAsia" w:eastAsiaTheme="majorEastAsia" w:hAnsiTheme="majorEastAsia"/>
                <w:spacing w:val="46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pacing w:val="46"/>
                <w:sz w:val="28"/>
                <w:szCs w:val="28"/>
              </w:rPr>
              <w:t>本人符合报名要求的各项条件,保证能够参加培训并可以正常、认真地履职岗位职责。</w:t>
            </w:r>
          </w:p>
          <w:p w14:paraId="7B3DBA2E" w14:textId="77777777" w:rsidR="00C02AE6" w:rsidRPr="00196839" w:rsidRDefault="00000000">
            <w:pPr>
              <w:ind w:firstLineChars="1000" w:firstLine="3720"/>
              <w:rPr>
                <w:rFonts w:asciiTheme="majorEastAsia" w:eastAsiaTheme="majorEastAsia" w:hAnsiTheme="majorEastAsia"/>
                <w:spacing w:val="46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pacing w:val="46"/>
                <w:sz w:val="28"/>
                <w:szCs w:val="28"/>
              </w:rPr>
              <w:t>签名：</w:t>
            </w:r>
          </w:p>
          <w:p w14:paraId="0A1C7C03" w14:textId="77777777" w:rsidR="00C02AE6" w:rsidRPr="00196839" w:rsidRDefault="00000000">
            <w:pPr>
              <w:ind w:firstLineChars="1000" w:firstLine="2800"/>
              <w:rPr>
                <w:rFonts w:asciiTheme="majorEastAsia" w:eastAsiaTheme="majorEastAsia" w:hAnsiTheme="majorEastAsia"/>
                <w:spacing w:val="46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 月    日</w:t>
            </w:r>
          </w:p>
        </w:tc>
      </w:tr>
      <w:tr w:rsidR="00C02AE6" w:rsidRPr="00196839" w14:paraId="5DAF2608" w14:textId="77777777" w:rsidTr="00196839">
        <w:trPr>
          <w:cantSplit/>
          <w:trHeight w:val="1921"/>
        </w:trPr>
        <w:tc>
          <w:tcPr>
            <w:tcW w:w="1526" w:type="dxa"/>
            <w:textDirection w:val="tbRlV"/>
            <w:vAlign w:val="center"/>
          </w:tcPr>
          <w:p w14:paraId="5F45AD09" w14:textId="77777777" w:rsidR="00C02AE6" w:rsidRPr="00196839" w:rsidRDefault="00000000">
            <w:pPr>
              <w:spacing w:line="340" w:lineRule="atLeast"/>
              <w:jc w:val="center"/>
              <w:rPr>
                <w:rFonts w:asciiTheme="majorEastAsia" w:eastAsiaTheme="majorEastAsia" w:hAnsiTheme="majorEastAsia"/>
                <w:spacing w:val="46"/>
                <w:sz w:val="28"/>
                <w:szCs w:val="28"/>
              </w:rPr>
            </w:pPr>
            <w:r w:rsidRPr="00196839">
              <w:rPr>
                <w:rFonts w:asciiTheme="majorEastAsia" w:eastAsiaTheme="majorEastAsia" w:hAnsiTheme="majorEastAsia" w:hint="eastAsia"/>
                <w:spacing w:val="46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7004" w:type="dxa"/>
            <w:gridSpan w:val="8"/>
          </w:tcPr>
          <w:p w14:paraId="0F0C15DB" w14:textId="77777777" w:rsidR="00C02AE6" w:rsidRPr="00196839" w:rsidRDefault="00C02AE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2352F8F2" w14:textId="77777777" w:rsidR="00C02AE6" w:rsidRPr="00196839" w:rsidRDefault="00C02AE6">
      <w:pPr>
        <w:rPr>
          <w:rFonts w:asciiTheme="majorEastAsia" w:eastAsiaTheme="majorEastAsia" w:hAnsiTheme="majorEastAsia"/>
        </w:rPr>
      </w:pPr>
    </w:p>
    <w:p w14:paraId="2877AC5C" w14:textId="65C97023" w:rsidR="00196839" w:rsidRPr="00196839" w:rsidRDefault="00196839">
      <w:pPr>
        <w:rPr>
          <w:rFonts w:asciiTheme="majorEastAsia" w:eastAsiaTheme="majorEastAsia" w:hAnsiTheme="majorEastAsia"/>
          <w:sz w:val="28"/>
          <w:szCs w:val="28"/>
        </w:rPr>
      </w:pPr>
      <w:r w:rsidRPr="00196839">
        <w:rPr>
          <w:rFonts w:asciiTheme="majorEastAsia" w:eastAsiaTheme="majorEastAsia" w:hAnsiTheme="majorEastAsia" w:hint="eastAsia"/>
          <w:sz w:val="28"/>
          <w:szCs w:val="28"/>
        </w:rPr>
        <w:t>填报说明：</w:t>
      </w:r>
    </w:p>
    <w:p w14:paraId="5693196D" w14:textId="6A886AA6" w:rsidR="00196839" w:rsidRPr="00196839" w:rsidRDefault="00196839" w:rsidP="00196839">
      <w:pPr>
        <w:pStyle w:val="a9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196839">
        <w:rPr>
          <w:rFonts w:asciiTheme="majorEastAsia" w:eastAsiaTheme="majorEastAsia" w:hAnsiTheme="majorEastAsia" w:hint="eastAsia"/>
          <w:sz w:val="28"/>
          <w:szCs w:val="28"/>
        </w:rPr>
        <w:t>职务：</w:t>
      </w:r>
      <w:r w:rsidR="00C61912">
        <w:rPr>
          <w:rFonts w:asciiTheme="majorEastAsia" w:eastAsiaTheme="majorEastAsia" w:hAnsiTheme="majorEastAsia" w:hint="eastAsia"/>
          <w:sz w:val="28"/>
          <w:szCs w:val="28"/>
        </w:rPr>
        <w:t>指在律所担任的职务，包括</w:t>
      </w:r>
      <w:r w:rsidRPr="00196839">
        <w:rPr>
          <w:rFonts w:asciiTheme="majorEastAsia" w:eastAsiaTheme="majorEastAsia" w:hAnsiTheme="majorEastAsia" w:hint="eastAsia"/>
          <w:sz w:val="28"/>
          <w:szCs w:val="28"/>
        </w:rPr>
        <w:t>律师、合伙人或主任。</w:t>
      </w:r>
    </w:p>
    <w:p w14:paraId="2C6929C4" w14:textId="62EDF1BD" w:rsidR="00196839" w:rsidRDefault="00C61912" w:rsidP="00196839">
      <w:pPr>
        <w:pStyle w:val="a9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专业领域评定证书</w:t>
      </w:r>
      <w:r w:rsidR="00196839">
        <w:rPr>
          <w:rFonts w:asciiTheme="majorEastAsia" w:eastAsiaTheme="majorEastAsia" w:hAnsiTheme="majorEastAsia" w:hint="eastAsia"/>
          <w:sz w:val="28"/>
          <w:szCs w:val="28"/>
        </w:rPr>
        <w:t>：填写内容为律协组织的专业</w:t>
      </w:r>
      <w:r>
        <w:rPr>
          <w:rFonts w:asciiTheme="majorEastAsia" w:eastAsiaTheme="majorEastAsia" w:hAnsiTheme="majorEastAsia" w:hint="eastAsia"/>
          <w:sz w:val="28"/>
          <w:szCs w:val="28"/>
        </w:rPr>
        <w:t>领域评定并获得证书</w:t>
      </w:r>
    </w:p>
    <w:p w14:paraId="3CE34F18" w14:textId="45B0FCFD" w:rsidR="00C61912" w:rsidRPr="00196839" w:rsidRDefault="00C61912" w:rsidP="00196839">
      <w:pPr>
        <w:pStyle w:val="a9"/>
        <w:numPr>
          <w:ilvl w:val="0"/>
          <w:numId w:val="1"/>
        </w:numPr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专业特长：指在某一执业领域具有专长，比如：刑事辩护、劳动争议等</w:t>
      </w:r>
    </w:p>
    <w:sectPr w:rsidR="00C61912" w:rsidRPr="00196839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E2C72"/>
    <w:multiLevelType w:val="hybridMultilevel"/>
    <w:tmpl w:val="A4221C74"/>
    <w:lvl w:ilvl="0" w:tplc="A92A5F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5633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3M2Y5NzIzMDFlZjAyY2Q4Njk5ODkyYjFjNzBiNTQifQ=="/>
  </w:docVars>
  <w:rsids>
    <w:rsidRoot w:val="00FB746F"/>
    <w:rsid w:val="001669FA"/>
    <w:rsid w:val="00196839"/>
    <w:rsid w:val="002569E8"/>
    <w:rsid w:val="002B0538"/>
    <w:rsid w:val="002C74F5"/>
    <w:rsid w:val="00325E09"/>
    <w:rsid w:val="00421EC1"/>
    <w:rsid w:val="00461EC6"/>
    <w:rsid w:val="004C5FAA"/>
    <w:rsid w:val="004D2F0D"/>
    <w:rsid w:val="0053646D"/>
    <w:rsid w:val="006E5302"/>
    <w:rsid w:val="00724271"/>
    <w:rsid w:val="008266B3"/>
    <w:rsid w:val="008B521E"/>
    <w:rsid w:val="00941A0D"/>
    <w:rsid w:val="0094379C"/>
    <w:rsid w:val="009724EA"/>
    <w:rsid w:val="009D631B"/>
    <w:rsid w:val="00A23A80"/>
    <w:rsid w:val="00B40BED"/>
    <w:rsid w:val="00C02AE6"/>
    <w:rsid w:val="00C61912"/>
    <w:rsid w:val="00CB201C"/>
    <w:rsid w:val="00D12FA2"/>
    <w:rsid w:val="00D550C1"/>
    <w:rsid w:val="00E85A72"/>
    <w:rsid w:val="00F229B5"/>
    <w:rsid w:val="00F87CAF"/>
    <w:rsid w:val="00FB746F"/>
    <w:rsid w:val="15951787"/>
    <w:rsid w:val="23E26FD6"/>
    <w:rsid w:val="27C546B8"/>
    <w:rsid w:val="28F413C1"/>
    <w:rsid w:val="64DD0B3B"/>
    <w:rsid w:val="6E2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FB0C"/>
  <w15:docId w15:val="{AB3D6DAB-3E79-4453-AE04-52A4A318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1968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F0EF-4EAD-4737-A948-5669D690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雪辉 李</cp:lastModifiedBy>
  <cp:revision>8</cp:revision>
  <dcterms:created xsi:type="dcterms:W3CDTF">2021-11-09T07:47:00Z</dcterms:created>
  <dcterms:modified xsi:type="dcterms:W3CDTF">2024-05-08T06:06:00Z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22C408D14D504B07B3F444FF9CC30FE1_13</vt:lpwstr>
  </property>
</Properties>
</file>